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008A" w14:textId="77777777" w:rsidR="00632B41" w:rsidRPr="002A63A1" w:rsidRDefault="00632B41" w:rsidP="00632B41">
      <w:pPr>
        <w:jc w:val="center"/>
        <w:rPr>
          <w:b/>
          <w:sz w:val="36"/>
        </w:rPr>
      </w:pPr>
      <w:r w:rsidRPr="002A63A1">
        <w:rPr>
          <w:b/>
          <w:noProof/>
          <w:sz w:val="36"/>
        </w:rPr>
        <w:t>College of Alameda</w:t>
      </w:r>
    </w:p>
    <w:p w14:paraId="7360935C" w14:textId="77777777" w:rsidR="00632B41" w:rsidRPr="00243FF9" w:rsidRDefault="00632B41" w:rsidP="00632B41">
      <w:pPr>
        <w:jc w:val="center"/>
        <w:rPr>
          <w:rFonts w:cs="Times New Roman"/>
          <w:b/>
          <w:sz w:val="28"/>
        </w:rPr>
      </w:pPr>
      <w:r>
        <w:rPr>
          <w:rFonts w:cs="Times New Roman"/>
          <w:b/>
          <w:sz w:val="28"/>
        </w:rPr>
        <w:t>Facilities/Technology</w:t>
      </w:r>
      <w:r w:rsidRPr="00243FF9">
        <w:rPr>
          <w:rFonts w:cs="Times New Roman"/>
          <w:b/>
          <w:sz w:val="28"/>
        </w:rPr>
        <w:t xml:space="preserve"> Committee</w:t>
      </w:r>
    </w:p>
    <w:p w14:paraId="5B021978" w14:textId="77777777" w:rsidR="00632B41" w:rsidRDefault="00632B41" w:rsidP="00632B41">
      <w:pPr>
        <w:jc w:val="center"/>
        <w:rPr>
          <w:rFonts w:cs="Times New Roman"/>
          <w:b/>
          <w:sz w:val="28"/>
        </w:rPr>
      </w:pPr>
      <w:r w:rsidRPr="00243FF9">
        <w:rPr>
          <w:rFonts w:cs="Times New Roman"/>
          <w:b/>
          <w:sz w:val="28"/>
        </w:rPr>
        <w:t>Meeting AGENDA</w:t>
      </w:r>
    </w:p>
    <w:p w14:paraId="7A9803E8" w14:textId="77777777" w:rsidR="00632B41" w:rsidRPr="00243FF9" w:rsidRDefault="00632B41" w:rsidP="00632B41">
      <w:pPr>
        <w:spacing w:after="0"/>
        <w:jc w:val="center"/>
        <w:rPr>
          <w:rFonts w:cs="Times New Roman"/>
          <w:b/>
          <w:sz w:val="28"/>
        </w:rPr>
      </w:pPr>
      <w:r w:rsidRPr="00243FF9">
        <w:rPr>
          <w:rFonts w:cs="Times New Roman"/>
          <w:b/>
          <w:sz w:val="28"/>
        </w:rPr>
        <w:t xml:space="preserve">Date and Time: </w:t>
      </w:r>
      <w:r>
        <w:rPr>
          <w:rFonts w:cs="Times New Roman"/>
          <w:b/>
          <w:sz w:val="28"/>
        </w:rPr>
        <w:t>Thursday, January 30</w:t>
      </w:r>
      <w:r w:rsidRPr="00632B41">
        <w:rPr>
          <w:rFonts w:cs="Times New Roman"/>
          <w:b/>
          <w:sz w:val="28"/>
          <w:vertAlign w:val="superscript"/>
        </w:rPr>
        <w:t>th</w:t>
      </w:r>
      <w:r>
        <w:rPr>
          <w:rFonts w:cs="Times New Roman"/>
          <w:b/>
          <w:sz w:val="28"/>
        </w:rPr>
        <w:t>, 2020</w:t>
      </w:r>
      <w:r w:rsidRPr="00243FF9">
        <w:rPr>
          <w:rFonts w:cs="Times New Roman"/>
          <w:b/>
          <w:sz w:val="28"/>
        </w:rPr>
        <w:br/>
        <w:t>Meeting Time: 2</w:t>
      </w:r>
      <w:r>
        <w:rPr>
          <w:rFonts w:cs="Times New Roman"/>
          <w:b/>
          <w:sz w:val="28"/>
        </w:rPr>
        <w:t>:00</w:t>
      </w:r>
      <w:r w:rsidRPr="00243FF9">
        <w:rPr>
          <w:rFonts w:cs="Times New Roman"/>
          <w:b/>
          <w:sz w:val="28"/>
        </w:rPr>
        <w:t xml:space="preserve"> pm</w:t>
      </w:r>
    </w:p>
    <w:p w14:paraId="34DACA07" w14:textId="77777777" w:rsidR="00632B41" w:rsidRPr="00243FF9" w:rsidRDefault="00632B41" w:rsidP="00632B41">
      <w:pPr>
        <w:spacing w:after="0" w:line="240" w:lineRule="auto"/>
        <w:jc w:val="center"/>
        <w:rPr>
          <w:rFonts w:cs="Times New Roman"/>
          <w:b/>
          <w:sz w:val="28"/>
        </w:rPr>
      </w:pPr>
      <w:r w:rsidRPr="00243FF9">
        <w:rPr>
          <w:rFonts w:cs="Times New Roman"/>
          <w:b/>
          <w:sz w:val="28"/>
        </w:rPr>
        <w:t xml:space="preserve">Meeting Location: </w:t>
      </w:r>
      <w:r>
        <w:rPr>
          <w:rFonts w:cs="Times New Roman"/>
          <w:b/>
          <w:sz w:val="28"/>
        </w:rPr>
        <w:t>A149</w:t>
      </w:r>
    </w:p>
    <w:p w14:paraId="48853400" w14:textId="77777777" w:rsidR="00632B41" w:rsidRPr="00DA766C" w:rsidRDefault="00632B41" w:rsidP="00632B41">
      <w:pPr>
        <w:spacing w:after="120" w:line="240" w:lineRule="auto"/>
        <w:ind w:left="360"/>
        <w:rPr>
          <w:rFonts w:cs="Times New Roman"/>
          <w:sz w:val="22"/>
        </w:rPr>
      </w:pPr>
    </w:p>
    <w:tbl>
      <w:tblPr>
        <w:tblStyle w:val="TableGrid"/>
        <w:tblW w:w="0" w:type="auto"/>
        <w:tblLayout w:type="fixed"/>
        <w:tblLook w:val="04A0" w:firstRow="1" w:lastRow="0" w:firstColumn="1" w:lastColumn="0" w:noHBand="0" w:noVBand="1"/>
      </w:tblPr>
      <w:tblGrid>
        <w:gridCol w:w="2268"/>
        <w:gridCol w:w="1260"/>
        <w:gridCol w:w="1170"/>
        <w:gridCol w:w="4878"/>
      </w:tblGrid>
      <w:tr w:rsidR="00632B41" w:rsidRPr="00243FF9" w14:paraId="09DCD92F" w14:textId="77777777" w:rsidTr="002C58EF">
        <w:tc>
          <w:tcPr>
            <w:tcW w:w="2268" w:type="dxa"/>
            <w:shd w:val="clear" w:color="auto" w:fill="EEECE1" w:themeFill="background2"/>
          </w:tcPr>
          <w:p w14:paraId="3928CC73"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Topic</w:t>
            </w:r>
          </w:p>
        </w:tc>
        <w:tc>
          <w:tcPr>
            <w:tcW w:w="1260" w:type="dxa"/>
            <w:shd w:val="clear" w:color="auto" w:fill="EEECE1" w:themeFill="background2"/>
          </w:tcPr>
          <w:p w14:paraId="6D38398E"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Facilitator</w:t>
            </w:r>
          </w:p>
        </w:tc>
        <w:tc>
          <w:tcPr>
            <w:tcW w:w="1170" w:type="dxa"/>
            <w:shd w:val="clear" w:color="auto" w:fill="EEECE1" w:themeFill="background2"/>
          </w:tcPr>
          <w:p w14:paraId="2104FE5D"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Action</w:t>
            </w:r>
          </w:p>
        </w:tc>
        <w:tc>
          <w:tcPr>
            <w:tcW w:w="4878" w:type="dxa"/>
            <w:shd w:val="clear" w:color="auto" w:fill="EEECE1" w:themeFill="background2"/>
          </w:tcPr>
          <w:p w14:paraId="579F0056"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Materials</w:t>
            </w:r>
          </w:p>
        </w:tc>
      </w:tr>
      <w:tr w:rsidR="00632B41" w:rsidRPr="00243FF9" w14:paraId="108DA05D" w14:textId="77777777" w:rsidTr="002C58EF">
        <w:tc>
          <w:tcPr>
            <w:tcW w:w="9576" w:type="dxa"/>
            <w:gridSpan w:val="4"/>
          </w:tcPr>
          <w:p w14:paraId="78848FCD" w14:textId="77777777" w:rsidR="00632B41" w:rsidRPr="00243FF9" w:rsidRDefault="00632B41" w:rsidP="002C58EF">
            <w:pPr>
              <w:spacing w:before="120" w:after="120"/>
              <w:jc w:val="center"/>
              <w:rPr>
                <w:rFonts w:ascii="Times New Roman" w:hAnsi="Times New Roman" w:cs="Times New Roman"/>
              </w:rPr>
            </w:pPr>
            <w:r w:rsidRPr="00243FF9">
              <w:rPr>
                <w:rFonts w:ascii="Times New Roman" w:hAnsi="Times New Roman" w:cs="Times New Roman"/>
              </w:rPr>
              <w:t>Purpose of Meeting: Organizat</w:t>
            </w:r>
            <w:r>
              <w:rPr>
                <w:rFonts w:ascii="Times New Roman" w:hAnsi="Times New Roman" w:cs="Times New Roman"/>
              </w:rPr>
              <w:t>ional Meeting for College Facilities/Tech</w:t>
            </w:r>
            <w:r w:rsidRPr="00243FF9">
              <w:rPr>
                <w:rFonts w:ascii="Times New Roman" w:hAnsi="Times New Roman" w:cs="Times New Roman"/>
              </w:rPr>
              <w:t xml:space="preserve"> Committee </w:t>
            </w:r>
          </w:p>
        </w:tc>
      </w:tr>
      <w:tr w:rsidR="00632B41" w:rsidRPr="00243FF9" w14:paraId="22DB794C" w14:textId="77777777" w:rsidTr="002C58EF">
        <w:tc>
          <w:tcPr>
            <w:tcW w:w="2268" w:type="dxa"/>
          </w:tcPr>
          <w:p w14:paraId="244DD10D"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Call to Order</w:t>
            </w:r>
          </w:p>
        </w:tc>
        <w:tc>
          <w:tcPr>
            <w:tcW w:w="1260" w:type="dxa"/>
          </w:tcPr>
          <w:p w14:paraId="58599B37" w14:textId="77777777" w:rsidR="00632B41" w:rsidRPr="00617D80" w:rsidRDefault="00632B41" w:rsidP="002C58EF">
            <w:pPr>
              <w:rPr>
                <w:rFonts w:cs="Times New Roman"/>
              </w:rPr>
            </w:pPr>
            <w:r>
              <w:rPr>
                <w:rFonts w:cs="Times New Roman"/>
              </w:rPr>
              <w:t>A. Lee</w:t>
            </w:r>
          </w:p>
        </w:tc>
        <w:tc>
          <w:tcPr>
            <w:tcW w:w="1170" w:type="dxa"/>
          </w:tcPr>
          <w:p w14:paraId="00A46F5E" w14:textId="77777777" w:rsidR="00632B41" w:rsidRPr="00243FF9" w:rsidRDefault="00632B41" w:rsidP="002C58EF">
            <w:pPr>
              <w:jc w:val="center"/>
              <w:rPr>
                <w:rFonts w:ascii="Times New Roman" w:hAnsi="Times New Roman" w:cs="Times New Roman"/>
              </w:rPr>
            </w:pPr>
          </w:p>
        </w:tc>
        <w:tc>
          <w:tcPr>
            <w:tcW w:w="4878" w:type="dxa"/>
          </w:tcPr>
          <w:p w14:paraId="3F510938" w14:textId="77777777" w:rsidR="00632B41" w:rsidRPr="00243FF9" w:rsidRDefault="00632B41" w:rsidP="002C58EF">
            <w:pPr>
              <w:jc w:val="center"/>
              <w:rPr>
                <w:rFonts w:ascii="Times New Roman" w:hAnsi="Times New Roman" w:cs="Times New Roman"/>
              </w:rPr>
            </w:pPr>
          </w:p>
        </w:tc>
      </w:tr>
      <w:tr w:rsidR="00632B41" w:rsidRPr="00243FF9" w14:paraId="11432353" w14:textId="77777777" w:rsidTr="002C58EF">
        <w:tc>
          <w:tcPr>
            <w:tcW w:w="2268" w:type="dxa"/>
          </w:tcPr>
          <w:p w14:paraId="58C91048"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Approval of Agenda</w:t>
            </w:r>
          </w:p>
        </w:tc>
        <w:tc>
          <w:tcPr>
            <w:tcW w:w="1260" w:type="dxa"/>
          </w:tcPr>
          <w:p w14:paraId="3482726C" w14:textId="77777777" w:rsidR="00632B41" w:rsidRPr="00243FF9" w:rsidRDefault="00632B41" w:rsidP="002C58EF">
            <w:pPr>
              <w:rPr>
                <w:rFonts w:ascii="Times New Roman" w:hAnsi="Times New Roman" w:cs="Times New Roman"/>
              </w:rPr>
            </w:pPr>
            <w:r>
              <w:rPr>
                <w:rFonts w:ascii="Times New Roman" w:hAnsi="Times New Roman" w:cs="Times New Roman"/>
              </w:rPr>
              <w:t>All</w:t>
            </w:r>
          </w:p>
        </w:tc>
        <w:tc>
          <w:tcPr>
            <w:tcW w:w="1170" w:type="dxa"/>
          </w:tcPr>
          <w:p w14:paraId="0B6C7207" w14:textId="77777777" w:rsidR="00632B41" w:rsidRPr="00243FF9" w:rsidRDefault="00632B41" w:rsidP="002C58EF">
            <w:pPr>
              <w:jc w:val="center"/>
              <w:rPr>
                <w:rFonts w:ascii="Times New Roman" w:hAnsi="Times New Roman" w:cs="Times New Roman"/>
              </w:rPr>
            </w:pPr>
          </w:p>
        </w:tc>
        <w:tc>
          <w:tcPr>
            <w:tcW w:w="4878" w:type="dxa"/>
          </w:tcPr>
          <w:p w14:paraId="5A5F3362" w14:textId="77777777" w:rsidR="00632B41" w:rsidRPr="00243FF9" w:rsidRDefault="00632B41" w:rsidP="002C58EF">
            <w:pPr>
              <w:jc w:val="center"/>
              <w:rPr>
                <w:rFonts w:ascii="Times New Roman" w:hAnsi="Times New Roman" w:cs="Times New Roman"/>
              </w:rPr>
            </w:pPr>
          </w:p>
        </w:tc>
      </w:tr>
      <w:tr w:rsidR="00632B41" w:rsidRPr="00243FF9" w14:paraId="17DD9A35" w14:textId="77777777" w:rsidTr="002C58EF">
        <w:tc>
          <w:tcPr>
            <w:tcW w:w="2268" w:type="dxa"/>
          </w:tcPr>
          <w:p w14:paraId="57AEF022"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Approval of Minutes from Past Meetings</w:t>
            </w:r>
          </w:p>
        </w:tc>
        <w:tc>
          <w:tcPr>
            <w:tcW w:w="1260" w:type="dxa"/>
          </w:tcPr>
          <w:p w14:paraId="6D3F1F0B" w14:textId="77777777" w:rsidR="00632B41" w:rsidRPr="00243FF9" w:rsidRDefault="00632B41" w:rsidP="002C58EF">
            <w:pPr>
              <w:rPr>
                <w:rFonts w:cs="Times New Roman"/>
              </w:rPr>
            </w:pPr>
            <w:r>
              <w:rPr>
                <w:rFonts w:cs="Times New Roman"/>
              </w:rPr>
              <w:t>All</w:t>
            </w:r>
          </w:p>
        </w:tc>
        <w:tc>
          <w:tcPr>
            <w:tcW w:w="1170" w:type="dxa"/>
          </w:tcPr>
          <w:p w14:paraId="2996C8E8" w14:textId="77777777" w:rsidR="00632B41" w:rsidRPr="00243FF9" w:rsidRDefault="00632B41" w:rsidP="002C58EF">
            <w:pPr>
              <w:jc w:val="center"/>
              <w:rPr>
                <w:rFonts w:cs="Times New Roman"/>
              </w:rPr>
            </w:pPr>
          </w:p>
        </w:tc>
        <w:tc>
          <w:tcPr>
            <w:tcW w:w="4878" w:type="dxa"/>
          </w:tcPr>
          <w:p w14:paraId="18A632F1" w14:textId="77777777" w:rsidR="00632B41" w:rsidRDefault="00632B41" w:rsidP="002C58EF">
            <w:pPr>
              <w:rPr>
                <w:rFonts w:cs="Times New Roman"/>
              </w:rPr>
            </w:pPr>
            <w:r>
              <w:rPr>
                <w:rFonts w:cs="Times New Roman"/>
              </w:rPr>
              <w:t xml:space="preserve">Link for 12/05/2019 Minutes: </w:t>
            </w:r>
          </w:p>
          <w:p w14:paraId="3AFD060B" w14:textId="77777777" w:rsidR="00ED6D21" w:rsidRPr="00243FF9" w:rsidRDefault="009112D6" w:rsidP="00632B41">
            <w:pPr>
              <w:rPr>
                <w:rFonts w:cs="Times New Roman"/>
              </w:rPr>
            </w:pPr>
            <w:hyperlink r:id="rId6" w:history="1">
              <w:r w:rsidR="00ED6D21" w:rsidRPr="00D40121">
                <w:rPr>
                  <w:rStyle w:val="Hyperlink"/>
                  <w:rFonts w:cs="Times New Roman"/>
                </w:rPr>
                <w:t>https://drive.google.com/open?id=1RW3veGNSJ1Wp5vHl-ENCpS4ljvodAXNZPUeLFYR-YeA</w:t>
              </w:r>
            </w:hyperlink>
          </w:p>
        </w:tc>
      </w:tr>
      <w:tr w:rsidR="00632B41" w:rsidRPr="00243FF9" w14:paraId="260A92B6" w14:textId="77777777" w:rsidTr="002C58EF">
        <w:tc>
          <w:tcPr>
            <w:tcW w:w="2268" w:type="dxa"/>
          </w:tcPr>
          <w:p w14:paraId="2B719E4D" w14:textId="77777777" w:rsidR="00632B41" w:rsidRPr="00DA766C" w:rsidRDefault="00632B41" w:rsidP="00632B41">
            <w:pPr>
              <w:pStyle w:val="ListParagraph"/>
              <w:numPr>
                <w:ilvl w:val="0"/>
                <w:numId w:val="1"/>
              </w:numPr>
              <w:spacing w:after="0" w:line="240" w:lineRule="auto"/>
              <w:rPr>
                <w:rFonts w:cs="Times New Roman"/>
              </w:rPr>
            </w:pPr>
            <w:r>
              <w:rPr>
                <w:rFonts w:cs="Times New Roman"/>
              </w:rPr>
              <w:t>Update on DSPS Action</w:t>
            </w:r>
          </w:p>
        </w:tc>
        <w:tc>
          <w:tcPr>
            <w:tcW w:w="1260" w:type="dxa"/>
          </w:tcPr>
          <w:p w14:paraId="40D2A88B" w14:textId="77777777" w:rsidR="00632B41" w:rsidRDefault="00632B41" w:rsidP="002C58EF">
            <w:pPr>
              <w:rPr>
                <w:rFonts w:cs="Times New Roman"/>
              </w:rPr>
            </w:pPr>
            <w:r>
              <w:rPr>
                <w:rFonts w:cs="Times New Roman"/>
              </w:rPr>
              <w:t>S. Sandhu</w:t>
            </w:r>
          </w:p>
        </w:tc>
        <w:tc>
          <w:tcPr>
            <w:tcW w:w="1170" w:type="dxa"/>
          </w:tcPr>
          <w:p w14:paraId="6C98BBA7" w14:textId="77777777" w:rsidR="00632B41" w:rsidRPr="006B1DF5" w:rsidRDefault="00632B41" w:rsidP="002C58EF">
            <w:pPr>
              <w:jc w:val="center"/>
              <w:rPr>
                <w:rFonts w:cs="Times New Roman"/>
              </w:rPr>
            </w:pPr>
          </w:p>
        </w:tc>
        <w:tc>
          <w:tcPr>
            <w:tcW w:w="4878" w:type="dxa"/>
          </w:tcPr>
          <w:p w14:paraId="3A63E9BC" w14:textId="60837523" w:rsidR="00632B41" w:rsidRPr="006B1DF5" w:rsidRDefault="009112D6" w:rsidP="009112D6">
            <w:pPr>
              <w:rPr>
                <w:rFonts w:cs="Times New Roman"/>
              </w:rPr>
            </w:pPr>
            <w:r>
              <w:rPr>
                <w:rFonts w:cs="Times New Roman"/>
              </w:rPr>
              <w:t>Motion to be presented at College Council Meeting (Date TBD)</w:t>
            </w:r>
            <w:bookmarkStart w:id="0" w:name="_GoBack"/>
            <w:bookmarkEnd w:id="0"/>
            <w:r>
              <w:rPr>
                <w:rFonts w:cs="Times New Roman"/>
              </w:rPr>
              <w:t xml:space="preserve"> </w:t>
            </w:r>
          </w:p>
        </w:tc>
      </w:tr>
      <w:tr w:rsidR="00632B41" w:rsidRPr="00243FF9" w14:paraId="5BC14ECC" w14:textId="77777777" w:rsidTr="002C58EF">
        <w:tc>
          <w:tcPr>
            <w:tcW w:w="2268" w:type="dxa"/>
          </w:tcPr>
          <w:p w14:paraId="7EAB198B" w14:textId="77777777" w:rsidR="00632B41" w:rsidRPr="00F0507D" w:rsidRDefault="00632B41" w:rsidP="00632B41">
            <w:pPr>
              <w:pStyle w:val="ListParagraph"/>
              <w:numPr>
                <w:ilvl w:val="0"/>
                <w:numId w:val="1"/>
              </w:numPr>
              <w:spacing w:after="0" w:line="240" w:lineRule="auto"/>
              <w:rPr>
                <w:rFonts w:cs="Times New Roman"/>
              </w:rPr>
            </w:pPr>
            <w:r>
              <w:rPr>
                <w:rFonts w:cs="Times New Roman"/>
              </w:rPr>
              <w:t>Update on ADA Section 508 Compliance</w:t>
            </w:r>
          </w:p>
        </w:tc>
        <w:tc>
          <w:tcPr>
            <w:tcW w:w="1260" w:type="dxa"/>
          </w:tcPr>
          <w:p w14:paraId="04FFEA01" w14:textId="71CC79A0" w:rsidR="00632B41" w:rsidRDefault="009112D6" w:rsidP="002C58EF">
            <w:pPr>
              <w:rPr>
                <w:rFonts w:cs="Times New Roman"/>
              </w:rPr>
            </w:pPr>
            <w:r>
              <w:rPr>
                <w:rFonts w:cs="Times New Roman"/>
              </w:rPr>
              <w:t>R. Goodwin &amp; C. Chum</w:t>
            </w:r>
          </w:p>
        </w:tc>
        <w:tc>
          <w:tcPr>
            <w:tcW w:w="1170" w:type="dxa"/>
          </w:tcPr>
          <w:p w14:paraId="68C0C941" w14:textId="77777777" w:rsidR="00632B41" w:rsidRPr="006B1DF5" w:rsidRDefault="00632B41" w:rsidP="002C58EF">
            <w:pPr>
              <w:jc w:val="center"/>
              <w:rPr>
                <w:rFonts w:cs="Times New Roman"/>
              </w:rPr>
            </w:pPr>
          </w:p>
        </w:tc>
        <w:tc>
          <w:tcPr>
            <w:tcW w:w="4878" w:type="dxa"/>
          </w:tcPr>
          <w:p w14:paraId="4C62F326" w14:textId="77777777" w:rsidR="00632B41" w:rsidRDefault="009112D6" w:rsidP="009112D6">
            <w:pPr>
              <w:rPr>
                <w:rFonts w:cs="Times New Roman"/>
              </w:rPr>
            </w:pPr>
            <w:r>
              <w:rPr>
                <w:rFonts w:cs="Times New Roman"/>
              </w:rPr>
              <w:t>Comparative Process at CSUEB</w:t>
            </w:r>
          </w:p>
          <w:p w14:paraId="46F5B8DA" w14:textId="05EC51FF" w:rsidR="009112D6" w:rsidRPr="006B1DF5" w:rsidRDefault="009112D6" w:rsidP="009112D6">
            <w:pPr>
              <w:rPr>
                <w:rFonts w:cs="Times New Roman"/>
              </w:rPr>
            </w:pPr>
            <w:r>
              <w:rPr>
                <w:rFonts w:cs="Times New Roman"/>
              </w:rPr>
              <w:t>Motion for College Council</w:t>
            </w:r>
          </w:p>
        </w:tc>
      </w:tr>
      <w:tr w:rsidR="00632B41" w:rsidRPr="00243FF9" w14:paraId="18EA0A1E" w14:textId="77777777" w:rsidTr="002C58EF">
        <w:tc>
          <w:tcPr>
            <w:tcW w:w="2268" w:type="dxa"/>
          </w:tcPr>
          <w:p w14:paraId="21F8CC84" w14:textId="0B16D4BF" w:rsidR="00632B41" w:rsidRPr="00D1108D" w:rsidRDefault="00632B41" w:rsidP="00632B41">
            <w:pPr>
              <w:pStyle w:val="NormalWeb"/>
              <w:numPr>
                <w:ilvl w:val="0"/>
                <w:numId w:val="1"/>
              </w:numPr>
              <w:rPr>
                <w:rFonts w:ascii="Calibri" w:hAnsi="Calibri" w:cs="Calibri"/>
                <w:color w:val="000000"/>
              </w:rPr>
            </w:pPr>
            <w:r w:rsidRPr="00F0507D">
              <w:t>Update from District Facilities Meeting</w:t>
            </w:r>
          </w:p>
        </w:tc>
        <w:tc>
          <w:tcPr>
            <w:tcW w:w="1260" w:type="dxa"/>
          </w:tcPr>
          <w:p w14:paraId="60CAA6B6" w14:textId="77777777" w:rsidR="00632B41" w:rsidRDefault="00632B41" w:rsidP="002C58EF">
            <w:pPr>
              <w:rPr>
                <w:rFonts w:cs="Times New Roman"/>
              </w:rPr>
            </w:pPr>
            <w:r>
              <w:rPr>
                <w:rFonts w:cs="Times New Roman"/>
              </w:rPr>
              <w:t>C. Chum</w:t>
            </w:r>
          </w:p>
        </w:tc>
        <w:tc>
          <w:tcPr>
            <w:tcW w:w="1170" w:type="dxa"/>
          </w:tcPr>
          <w:p w14:paraId="596A8E40" w14:textId="77777777" w:rsidR="00632B41" w:rsidRPr="006B1DF5" w:rsidRDefault="00632B41" w:rsidP="002C58EF">
            <w:pPr>
              <w:jc w:val="center"/>
              <w:rPr>
                <w:rFonts w:cs="Times New Roman"/>
              </w:rPr>
            </w:pPr>
          </w:p>
        </w:tc>
        <w:tc>
          <w:tcPr>
            <w:tcW w:w="4878" w:type="dxa"/>
          </w:tcPr>
          <w:p w14:paraId="67E009EF" w14:textId="77777777" w:rsidR="00632B41" w:rsidRPr="006B1DF5" w:rsidRDefault="00632B41" w:rsidP="002C58EF">
            <w:pPr>
              <w:jc w:val="center"/>
              <w:rPr>
                <w:rFonts w:cs="Times New Roman"/>
              </w:rPr>
            </w:pPr>
          </w:p>
        </w:tc>
      </w:tr>
      <w:tr w:rsidR="00632B41" w:rsidRPr="00243FF9" w14:paraId="1E7DEF5D" w14:textId="77777777" w:rsidTr="002C58EF">
        <w:tc>
          <w:tcPr>
            <w:tcW w:w="2268" w:type="dxa"/>
          </w:tcPr>
          <w:p w14:paraId="6592D0C7" w14:textId="77777777" w:rsidR="00632B41" w:rsidRPr="00DA766C" w:rsidRDefault="00632B41" w:rsidP="00632B41">
            <w:pPr>
              <w:pStyle w:val="ListParagraph"/>
              <w:numPr>
                <w:ilvl w:val="0"/>
                <w:numId w:val="1"/>
              </w:numPr>
              <w:spacing w:after="0" w:line="240" w:lineRule="auto"/>
              <w:rPr>
                <w:rFonts w:cs="Times New Roman"/>
              </w:rPr>
            </w:pPr>
            <w:r>
              <w:rPr>
                <w:rFonts w:ascii="Calibri" w:hAnsi="Calibri" w:cs="Calibri"/>
                <w:color w:val="000000"/>
              </w:rPr>
              <w:t>Update from District Technology Meeting</w:t>
            </w:r>
          </w:p>
        </w:tc>
        <w:tc>
          <w:tcPr>
            <w:tcW w:w="1260" w:type="dxa"/>
          </w:tcPr>
          <w:p w14:paraId="4C603EC1" w14:textId="77777777" w:rsidR="00632B41" w:rsidRPr="00EA14E8" w:rsidRDefault="00632B41" w:rsidP="002C58EF">
            <w:pPr>
              <w:rPr>
                <w:rFonts w:ascii="Times New Roman" w:hAnsi="Times New Roman" w:cs="Times New Roman"/>
              </w:rPr>
            </w:pPr>
            <w:r>
              <w:rPr>
                <w:rFonts w:ascii="Times New Roman" w:hAnsi="Times New Roman" w:cs="Times New Roman"/>
              </w:rPr>
              <w:t>B. Sampathraj</w:t>
            </w:r>
          </w:p>
        </w:tc>
        <w:tc>
          <w:tcPr>
            <w:tcW w:w="1170" w:type="dxa"/>
          </w:tcPr>
          <w:p w14:paraId="23545180" w14:textId="77777777" w:rsidR="00632B41" w:rsidRPr="006B1DF5" w:rsidRDefault="00632B41" w:rsidP="002C58EF">
            <w:pPr>
              <w:jc w:val="center"/>
              <w:rPr>
                <w:rFonts w:ascii="Times New Roman" w:hAnsi="Times New Roman" w:cs="Times New Roman"/>
              </w:rPr>
            </w:pPr>
          </w:p>
        </w:tc>
        <w:tc>
          <w:tcPr>
            <w:tcW w:w="4878" w:type="dxa"/>
          </w:tcPr>
          <w:p w14:paraId="74C757BD" w14:textId="77777777" w:rsidR="00632B41" w:rsidRPr="006B1DF5" w:rsidRDefault="00632B41" w:rsidP="002C58EF">
            <w:pPr>
              <w:jc w:val="center"/>
              <w:rPr>
                <w:rFonts w:ascii="Times New Roman" w:hAnsi="Times New Roman" w:cs="Times New Roman"/>
              </w:rPr>
            </w:pPr>
          </w:p>
        </w:tc>
      </w:tr>
      <w:tr w:rsidR="00632B41" w:rsidRPr="00243FF9" w14:paraId="0A73881B" w14:textId="77777777" w:rsidTr="002C58EF">
        <w:tc>
          <w:tcPr>
            <w:tcW w:w="2268" w:type="dxa"/>
          </w:tcPr>
          <w:p w14:paraId="60548672" w14:textId="77777777" w:rsidR="00632B41" w:rsidRPr="00DA766C" w:rsidRDefault="00632B41" w:rsidP="00632B41">
            <w:pPr>
              <w:pStyle w:val="ListParagraph"/>
              <w:numPr>
                <w:ilvl w:val="0"/>
                <w:numId w:val="1"/>
              </w:numPr>
              <w:spacing w:after="0" w:line="240" w:lineRule="auto"/>
              <w:rPr>
                <w:rFonts w:cs="Times New Roman"/>
              </w:rPr>
            </w:pPr>
            <w:r>
              <w:rPr>
                <w:rFonts w:cs="Times New Roman"/>
              </w:rPr>
              <w:t>Open Remarks</w:t>
            </w:r>
          </w:p>
        </w:tc>
        <w:tc>
          <w:tcPr>
            <w:tcW w:w="1260" w:type="dxa"/>
          </w:tcPr>
          <w:p w14:paraId="25B69E14" w14:textId="77777777" w:rsidR="00632B41" w:rsidRPr="00243FF9" w:rsidRDefault="00632B41" w:rsidP="002C58EF">
            <w:pPr>
              <w:rPr>
                <w:rFonts w:ascii="Times New Roman" w:hAnsi="Times New Roman" w:cs="Times New Roman"/>
              </w:rPr>
            </w:pPr>
            <w:r>
              <w:rPr>
                <w:rFonts w:ascii="Times New Roman" w:hAnsi="Times New Roman" w:cs="Times New Roman"/>
              </w:rPr>
              <w:t>All</w:t>
            </w:r>
          </w:p>
        </w:tc>
        <w:tc>
          <w:tcPr>
            <w:tcW w:w="1170" w:type="dxa"/>
          </w:tcPr>
          <w:p w14:paraId="69DB36DC" w14:textId="77777777" w:rsidR="00632B41" w:rsidRPr="00243FF9" w:rsidRDefault="00632B41" w:rsidP="002C58EF">
            <w:pPr>
              <w:jc w:val="center"/>
              <w:rPr>
                <w:rFonts w:ascii="Times New Roman" w:hAnsi="Times New Roman" w:cs="Times New Roman"/>
              </w:rPr>
            </w:pPr>
          </w:p>
        </w:tc>
        <w:tc>
          <w:tcPr>
            <w:tcW w:w="4878" w:type="dxa"/>
          </w:tcPr>
          <w:p w14:paraId="19D48EB5" w14:textId="77777777" w:rsidR="00632B41" w:rsidRPr="00243FF9" w:rsidRDefault="00632B41" w:rsidP="002C58EF">
            <w:pPr>
              <w:jc w:val="center"/>
              <w:rPr>
                <w:rFonts w:ascii="Times New Roman" w:hAnsi="Times New Roman" w:cs="Times New Roman"/>
              </w:rPr>
            </w:pPr>
          </w:p>
        </w:tc>
      </w:tr>
      <w:tr w:rsidR="00632B41" w:rsidRPr="00243FF9" w14:paraId="51296215" w14:textId="77777777" w:rsidTr="002C58EF">
        <w:tc>
          <w:tcPr>
            <w:tcW w:w="2268" w:type="dxa"/>
          </w:tcPr>
          <w:p w14:paraId="0D3918D4"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Adjournment</w:t>
            </w:r>
          </w:p>
        </w:tc>
        <w:tc>
          <w:tcPr>
            <w:tcW w:w="1260" w:type="dxa"/>
          </w:tcPr>
          <w:p w14:paraId="627A2626" w14:textId="77777777" w:rsidR="00632B41" w:rsidRPr="00243FF9" w:rsidRDefault="00632B41" w:rsidP="002C58EF">
            <w:pPr>
              <w:rPr>
                <w:rFonts w:ascii="Times New Roman" w:hAnsi="Times New Roman" w:cs="Times New Roman"/>
              </w:rPr>
            </w:pPr>
            <w:r>
              <w:rPr>
                <w:rFonts w:ascii="Times New Roman" w:hAnsi="Times New Roman" w:cs="Times New Roman"/>
              </w:rPr>
              <w:t>S. Sandhu</w:t>
            </w:r>
          </w:p>
        </w:tc>
        <w:tc>
          <w:tcPr>
            <w:tcW w:w="1170" w:type="dxa"/>
          </w:tcPr>
          <w:p w14:paraId="0316754C" w14:textId="77777777" w:rsidR="00632B41" w:rsidRPr="00243FF9" w:rsidRDefault="00632B41" w:rsidP="002C58EF">
            <w:pPr>
              <w:jc w:val="center"/>
              <w:rPr>
                <w:rFonts w:ascii="Times New Roman" w:hAnsi="Times New Roman" w:cs="Times New Roman"/>
              </w:rPr>
            </w:pPr>
          </w:p>
        </w:tc>
        <w:tc>
          <w:tcPr>
            <w:tcW w:w="4878" w:type="dxa"/>
          </w:tcPr>
          <w:p w14:paraId="0F9E90E5" w14:textId="77777777" w:rsidR="00632B41" w:rsidRPr="00243FF9" w:rsidRDefault="00632B41" w:rsidP="002C58EF">
            <w:pPr>
              <w:jc w:val="center"/>
              <w:rPr>
                <w:rFonts w:ascii="Times New Roman" w:hAnsi="Times New Roman" w:cs="Times New Roman"/>
              </w:rPr>
            </w:pPr>
          </w:p>
        </w:tc>
      </w:tr>
    </w:tbl>
    <w:p w14:paraId="3BA495A6" w14:textId="77777777" w:rsidR="00632B41" w:rsidRPr="00DA766C" w:rsidRDefault="00632B41" w:rsidP="00632B41">
      <w:pPr>
        <w:pStyle w:val="NormalWeb"/>
        <w:spacing w:after="160"/>
        <w:rPr>
          <w:sz w:val="20"/>
          <w:szCs w:val="20"/>
        </w:rPr>
      </w:pPr>
      <w:r>
        <w:rPr>
          <w:rFonts w:eastAsiaTheme="majorEastAsia"/>
          <w:color w:val="000000" w:themeColor="text1"/>
          <w14:textOutline w14:w="0" w14:cap="flat" w14:cmpd="sng" w14:algn="ctr">
            <w14:noFill/>
            <w14:prstDash w14:val="solid"/>
            <w14:round/>
          </w14:textOutline>
        </w:rPr>
        <w:br/>
      </w:r>
      <w:r w:rsidRPr="00DA766C">
        <w:rPr>
          <w:rFonts w:ascii="Arial" w:hAnsi="Arial" w:cs="Arial"/>
          <w:color w:val="000000"/>
          <w:sz w:val="22"/>
          <w:szCs w:val="22"/>
        </w:rPr>
        <w:t>Administration- Chungwai Chum, Eva D. Jennings, Amy H. Lee</w:t>
      </w:r>
    </w:p>
    <w:p w14:paraId="340DC8DD"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Classified Staff- Balamurali Sampathraj, Michael Duensing, Shawn Foster, Michelle Custino</w:t>
      </w:r>
    </w:p>
    <w:p w14:paraId="0FDF8BAC"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Faculty: Sabeen Sandhu, Rachel Goodwin, John Peterson</w:t>
      </w:r>
    </w:p>
    <w:p w14:paraId="0DFE009B"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Student: Vacant</w:t>
      </w:r>
    </w:p>
    <w:p w14:paraId="6469F9D9"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lastRenderedPageBreak/>
        <w:t> </w:t>
      </w:r>
    </w:p>
    <w:p w14:paraId="50A2D4DF" w14:textId="77777777" w:rsidR="00632B41" w:rsidRPr="00DA766C" w:rsidRDefault="00632B41" w:rsidP="00632B41">
      <w:pPr>
        <w:spacing w:line="240" w:lineRule="auto"/>
        <w:jc w:val="center"/>
        <w:rPr>
          <w:rFonts w:cs="Times New Roman"/>
          <w:sz w:val="20"/>
          <w:szCs w:val="20"/>
        </w:rPr>
      </w:pPr>
      <w:r w:rsidRPr="00DA766C">
        <w:rPr>
          <w:rFonts w:ascii="Arial" w:hAnsi="Arial" w:cs="Arial"/>
          <w:color w:val="000000"/>
          <w:szCs w:val="24"/>
        </w:rPr>
        <w:t>The Mission of College of Alameda is to serve the educational needs of its diverse community by providing comprehensive and flexible programs and resources that empower students to achieve their goals.</w:t>
      </w:r>
    </w:p>
    <w:p w14:paraId="11CD3D17" w14:textId="77777777" w:rsidR="007A4240" w:rsidRDefault="007A4240"/>
    <w:sectPr w:rsidR="007A4240" w:rsidSect="003A24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4617"/>
    <w:multiLevelType w:val="hybridMultilevel"/>
    <w:tmpl w:val="5F6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41"/>
    <w:rsid w:val="000000AA"/>
    <w:rsid w:val="000464BA"/>
    <w:rsid w:val="000A28F4"/>
    <w:rsid w:val="000B29BE"/>
    <w:rsid w:val="000F4628"/>
    <w:rsid w:val="001018D6"/>
    <w:rsid w:val="00103F47"/>
    <w:rsid w:val="001625CA"/>
    <w:rsid w:val="00174272"/>
    <w:rsid w:val="00191F67"/>
    <w:rsid w:val="001932B6"/>
    <w:rsid w:val="001B6E87"/>
    <w:rsid w:val="001C2301"/>
    <w:rsid w:val="001D0305"/>
    <w:rsid w:val="002056D1"/>
    <w:rsid w:val="002335F9"/>
    <w:rsid w:val="002360AF"/>
    <w:rsid w:val="002537E8"/>
    <w:rsid w:val="00265386"/>
    <w:rsid w:val="00282FCA"/>
    <w:rsid w:val="002A124D"/>
    <w:rsid w:val="002D5A90"/>
    <w:rsid w:val="002F09F7"/>
    <w:rsid w:val="00310B10"/>
    <w:rsid w:val="00313D6C"/>
    <w:rsid w:val="00363894"/>
    <w:rsid w:val="00372FEA"/>
    <w:rsid w:val="003858EB"/>
    <w:rsid w:val="003937CC"/>
    <w:rsid w:val="003A249E"/>
    <w:rsid w:val="003B24C1"/>
    <w:rsid w:val="003B6C27"/>
    <w:rsid w:val="003B7936"/>
    <w:rsid w:val="003F1BF4"/>
    <w:rsid w:val="00402576"/>
    <w:rsid w:val="00427416"/>
    <w:rsid w:val="00427C8D"/>
    <w:rsid w:val="0045292C"/>
    <w:rsid w:val="00453528"/>
    <w:rsid w:val="00467650"/>
    <w:rsid w:val="00476D02"/>
    <w:rsid w:val="00492265"/>
    <w:rsid w:val="004A1E14"/>
    <w:rsid w:val="004E32C9"/>
    <w:rsid w:val="00503B85"/>
    <w:rsid w:val="00504C5B"/>
    <w:rsid w:val="00534348"/>
    <w:rsid w:val="00554107"/>
    <w:rsid w:val="00554DC6"/>
    <w:rsid w:val="00565B08"/>
    <w:rsid w:val="005813AD"/>
    <w:rsid w:val="00582CB7"/>
    <w:rsid w:val="00594411"/>
    <w:rsid w:val="005E5B89"/>
    <w:rsid w:val="00632B41"/>
    <w:rsid w:val="006374D6"/>
    <w:rsid w:val="0064188C"/>
    <w:rsid w:val="00677E23"/>
    <w:rsid w:val="006B4B21"/>
    <w:rsid w:val="006C78FB"/>
    <w:rsid w:val="006F7EF1"/>
    <w:rsid w:val="00704565"/>
    <w:rsid w:val="00704AAF"/>
    <w:rsid w:val="00705637"/>
    <w:rsid w:val="007235AC"/>
    <w:rsid w:val="00736E09"/>
    <w:rsid w:val="0076131F"/>
    <w:rsid w:val="007A4240"/>
    <w:rsid w:val="007D514D"/>
    <w:rsid w:val="0080365F"/>
    <w:rsid w:val="008167C7"/>
    <w:rsid w:val="008741F0"/>
    <w:rsid w:val="00880FA8"/>
    <w:rsid w:val="008A026E"/>
    <w:rsid w:val="008B34DC"/>
    <w:rsid w:val="008D1411"/>
    <w:rsid w:val="008E702E"/>
    <w:rsid w:val="00905D45"/>
    <w:rsid w:val="009112D6"/>
    <w:rsid w:val="00914FF7"/>
    <w:rsid w:val="009260DE"/>
    <w:rsid w:val="009460A3"/>
    <w:rsid w:val="009709FB"/>
    <w:rsid w:val="009B0CD6"/>
    <w:rsid w:val="00A07997"/>
    <w:rsid w:val="00A22B79"/>
    <w:rsid w:val="00A312AF"/>
    <w:rsid w:val="00A55C22"/>
    <w:rsid w:val="00A82E19"/>
    <w:rsid w:val="00A947AF"/>
    <w:rsid w:val="00AA07AF"/>
    <w:rsid w:val="00AC4D98"/>
    <w:rsid w:val="00AE38B0"/>
    <w:rsid w:val="00AE3E0B"/>
    <w:rsid w:val="00AE4F26"/>
    <w:rsid w:val="00B3037A"/>
    <w:rsid w:val="00B312A6"/>
    <w:rsid w:val="00B53539"/>
    <w:rsid w:val="00B549A3"/>
    <w:rsid w:val="00B56175"/>
    <w:rsid w:val="00B62E99"/>
    <w:rsid w:val="00B7013D"/>
    <w:rsid w:val="00B77250"/>
    <w:rsid w:val="00B80C77"/>
    <w:rsid w:val="00B8115F"/>
    <w:rsid w:val="00BA5B67"/>
    <w:rsid w:val="00BA6B57"/>
    <w:rsid w:val="00BC547E"/>
    <w:rsid w:val="00BD779E"/>
    <w:rsid w:val="00BD7893"/>
    <w:rsid w:val="00BE7DD1"/>
    <w:rsid w:val="00BF7DA5"/>
    <w:rsid w:val="00C07DDB"/>
    <w:rsid w:val="00C22896"/>
    <w:rsid w:val="00C63D37"/>
    <w:rsid w:val="00C961CA"/>
    <w:rsid w:val="00C9623C"/>
    <w:rsid w:val="00CA42C0"/>
    <w:rsid w:val="00CB0799"/>
    <w:rsid w:val="00CB5582"/>
    <w:rsid w:val="00CD38FE"/>
    <w:rsid w:val="00CE086E"/>
    <w:rsid w:val="00D07512"/>
    <w:rsid w:val="00D54DDD"/>
    <w:rsid w:val="00D87045"/>
    <w:rsid w:val="00D87B5D"/>
    <w:rsid w:val="00D977FE"/>
    <w:rsid w:val="00DB629A"/>
    <w:rsid w:val="00DD77FC"/>
    <w:rsid w:val="00DE22F7"/>
    <w:rsid w:val="00DF1164"/>
    <w:rsid w:val="00DF42C8"/>
    <w:rsid w:val="00E02B97"/>
    <w:rsid w:val="00E12467"/>
    <w:rsid w:val="00E16E35"/>
    <w:rsid w:val="00E264C8"/>
    <w:rsid w:val="00E44510"/>
    <w:rsid w:val="00E47D7D"/>
    <w:rsid w:val="00E512BC"/>
    <w:rsid w:val="00E55CBE"/>
    <w:rsid w:val="00E56855"/>
    <w:rsid w:val="00E64F1B"/>
    <w:rsid w:val="00E85B0E"/>
    <w:rsid w:val="00E95740"/>
    <w:rsid w:val="00EA2FAC"/>
    <w:rsid w:val="00EC50D8"/>
    <w:rsid w:val="00ED204B"/>
    <w:rsid w:val="00ED6D21"/>
    <w:rsid w:val="00EE0318"/>
    <w:rsid w:val="00F1484F"/>
    <w:rsid w:val="00F70470"/>
    <w:rsid w:val="00F77318"/>
    <w:rsid w:val="00F80C5B"/>
    <w:rsid w:val="00F956D1"/>
    <w:rsid w:val="00FA40B6"/>
    <w:rsid w:val="00FB5666"/>
    <w:rsid w:val="00FC5244"/>
    <w:rsid w:val="00FC67AD"/>
    <w:rsid w:val="00FF28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A42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41"/>
    <w:pPr>
      <w:spacing w:after="160" w:line="259" w:lineRule="auto"/>
    </w:pPr>
    <w:rPr>
      <w:rFonts w:eastAsiaTheme="minorHAns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B85"/>
    <w:rPr>
      <w:rFonts w:ascii="Lucida Grande" w:hAnsi="Lucida Grande" w:cs="Lucida Grande"/>
      <w:sz w:val="18"/>
      <w:szCs w:val="18"/>
    </w:rPr>
  </w:style>
  <w:style w:type="table" w:styleId="TableGrid">
    <w:name w:val="Table Grid"/>
    <w:basedOn w:val="TableNormal"/>
    <w:uiPriority w:val="39"/>
    <w:rsid w:val="00632B41"/>
    <w:rPr>
      <w:rFonts w:asciiTheme="minorHAnsi" w:eastAsia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B41"/>
    <w:pPr>
      <w:ind w:left="720"/>
      <w:contextualSpacing/>
    </w:pPr>
  </w:style>
  <w:style w:type="paragraph" w:styleId="NormalWeb">
    <w:name w:val="Normal (Web)"/>
    <w:basedOn w:val="Normal"/>
    <w:uiPriority w:val="99"/>
    <w:unhideWhenUsed/>
    <w:rsid w:val="00632B41"/>
    <w:pPr>
      <w:spacing w:after="0" w:line="240" w:lineRule="auto"/>
    </w:pPr>
    <w:rPr>
      <w:rFonts w:cs="Times New Roman"/>
      <w:szCs w:val="24"/>
    </w:rPr>
  </w:style>
  <w:style w:type="character" w:styleId="Hyperlink">
    <w:name w:val="Hyperlink"/>
    <w:basedOn w:val="DefaultParagraphFont"/>
    <w:uiPriority w:val="99"/>
    <w:unhideWhenUsed/>
    <w:rsid w:val="00632B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41"/>
    <w:pPr>
      <w:spacing w:after="160" w:line="259" w:lineRule="auto"/>
    </w:pPr>
    <w:rPr>
      <w:rFonts w:eastAsiaTheme="minorHAns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B85"/>
    <w:rPr>
      <w:rFonts w:ascii="Lucida Grande" w:hAnsi="Lucida Grande" w:cs="Lucida Grande"/>
      <w:sz w:val="18"/>
      <w:szCs w:val="18"/>
    </w:rPr>
  </w:style>
  <w:style w:type="table" w:styleId="TableGrid">
    <w:name w:val="Table Grid"/>
    <w:basedOn w:val="TableNormal"/>
    <w:uiPriority w:val="39"/>
    <w:rsid w:val="00632B41"/>
    <w:rPr>
      <w:rFonts w:asciiTheme="minorHAnsi" w:eastAsia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B41"/>
    <w:pPr>
      <w:ind w:left="720"/>
      <w:contextualSpacing/>
    </w:pPr>
  </w:style>
  <w:style w:type="paragraph" w:styleId="NormalWeb">
    <w:name w:val="Normal (Web)"/>
    <w:basedOn w:val="Normal"/>
    <w:uiPriority w:val="99"/>
    <w:unhideWhenUsed/>
    <w:rsid w:val="00632B41"/>
    <w:pPr>
      <w:spacing w:after="0" w:line="240" w:lineRule="auto"/>
    </w:pPr>
    <w:rPr>
      <w:rFonts w:cs="Times New Roman"/>
      <w:szCs w:val="24"/>
    </w:rPr>
  </w:style>
  <w:style w:type="character" w:styleId="Hyperlink">
    <w:name w:val="Hyperlink"/>
    <w:basedOn w:val="DefaultParagraphFont"/>
    <w:uiPriority w:val="99"/>
    <w:unhideWhenUsed/>
    <w:rsid w:val="00632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open?id=1RW3veGNSJ1Wp5vHl-ENCpS4ljvodAXNZPUeLFYR-Ye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Sandhu User</dc:creator>
  <cp:keywords/>
  <dc:description/>
  <cp:lastModifiedBy>Sabeen Sandhu User</cp:lastModifiedBy>
  <cp:revision>3</cp:revision>
  <dcterms:created xsi:type="dcterms:W3CDTF">2020-01-23T21:00:00Z</dcterms:created>
  <dcterms:modified xsi:type="dcterms:W3CDTF">2020-01-23T21:14:00Z</dcterms:modified>
</cp:coreProperties>
</file>